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618D61" w14:textId="7242E006" w:rsidR="00C339DB" w:rsidRPr="00C61680" w:rsidRDefault="00C339DB" w:rsidP="00C339DB">
      <w:pPr>
        <w:jc w:val="center"/>
        <w:rPr>
          <w:b/>
          <w:bCs/>
          <w:sz w:val="24"/>
          <w:szCs w:val="24"/>
        </w:rPr>
      </w:pPr>
      <w:r w:rsidRPr="00C61680">
        <w:rPr>
          <w:b/>
          <w:bCs/>
          <w:sz w:val="24"/>
          <w:szCs w:val="24"/>
        </w:rPr>
        <w:t>AUTOMOBILE PRUDENT SYSTEM</w:t>
      </w:r>
    </w:p>
    <w:p w14:paraId="0A99470F" w14:textId="24F07C66" w:rsidR="00C339DB" w:rsidRPr="00C61680" w:rsidRDefault="00C339DB" w:rsidP="00C339DB">
      <w:pPr>
        <w:jc w:val="center"/>
        <w:rPr>
          <w:b/>
          <w:bCs/>
          <w:sz w:val="24"/>
          <w:szCs w:val="24"/>
        </w:rPr>
      </w:pPr>
      <w:r w:rsidRPr="00C61680">
        <w:rPr>
          <w:b/>
          <w:bCs/>
          <w:sz w:val="24"/>
          <w:szCs w:val="24"/>
        </w:rPr>
        <w:t>SEQUENCE MODELLING</w:t>
      </w:r>
    </w:p>
    <w:p w14:paraId="170B3376" w14:textId="38E120BC" w:rsidR="00C339DB" w:rsidRPr="00C61680" w:rsidRDefault="00C339DB" w:rsidP="00C339DB">
      <w:pPr>
        <w:jc w:val="center"/>
        <w:rPr>
          <w:b/>
          <w:bCs/>
          <w:sz w:val="24"/>
          <w:szCs w:val="24"/>
        </w:rPr>
      </w:pPr>
      <w:r w:rsidRPr="00C61680">
        <w:rPr>
          <w:b/>
          <w:bCs/>
          <w:sz w:val="24"/>
          <w:szCs w:val="24"/>
        </w:rPr>
        <w:t>GOKUL.S 2018103026</w:t>
      </w:r>
    </w:p>
    <w:p w14:paraId="12075406" w14:textId="4F906A17" w:rsidR="00C339DB" w:rsidRPr="00C61680" w:rsidRDefault="00C339DB" w:rsidP="00C339DB">
      <w:pPr>
        <w:jc w:val="center"/>
        <w:rPr>
          <w:b/>
          <w:bCs/>
          <w:sz w:val="24"/>
          <w:szCs w:val="24"/>
        </w:rPr>
      </w:pPr>
      <w:r w:rsidRPr="00C61680">
        <w:rPr>
          <w:b/>
          <w:bCs/>
          <w:sz w:val="24"/>
          <w:szCs w:val="24"/>
        </w:rPr>
        <w:t>SRIHARI.S 2018103601</w:t>
      </w:r>
    </w:p>
    <w:p w14:paraId="2A0AF5E3" w14:textId="2A91CF6B" w:rsidR="0083156C" w:rsidRDefault="0083156C" w:rsidP="000D0B9D">
      <w:r>
        <w:t xml:space="preserve">SD1 </w:t>
      </w:r>
      <w:r w:rsidRPr="0083156C">
        <w:rPr>
          <w:b/>
          <w:bCs/>
        </w:rPr>
        <w:t xml:space="preserve">Associated </w:t>
      </w:r>
      <w:proofErr w:type="spellStart"/>
      <w:r w:rsidRPr="0083156C">
        <w:rPr>
          <w:b/>
          <w:bCs/>
        </w:rPr>
        <w:t>Usecase</w:t>
      </w:r>
      <w:proofErr w:type="spellEnd"/>
      <w:r w:rsidRPr="0083156C">
        <w:rPr>
          <w:b/>
          <w:bCs/>
        </w:rPr>
        <w:t xml:space="preserve"> </w:t>
      </w:r>
      <w:r>
        <w:t xml:space="preserve">– </w:t>
      </w:r>
      <w:proofErr w:type="spellStart"/>
      <w:r>
        <w:t>Plan_Trip</w:t>
      </w:r>
      <w:proofErr w:type="spellEnd"/>
    </w:p>
    <w:p w14:paraId="259538E2" w14:textId="78AA6FAF" w:rsidR="0083156C" w:rsidRDefault="0083156C" w:rsidP="000D0B9D">
      <w:r w:rsidRPr="0083156C">
        <w:rPr>
          <w:b/>
          <w:bCs/>
        </w:rPr>
        <w:t>Collaborating classes</w:t>
      </w:r>
      <w:r>
        <w:t xml:space="preserve"> </w:t>
      </w:r>
      <w:proofErr w:type="gramStart"/>
      <w:r>
        <w:t>-  User</w:t>
      </w:r>
      <w:proofErr w:type="gramEnd"/>
      <w:r>
        <w:t>, Safety Application, GSM Module, Location</w:t>
      </w:r>
    </w:p>
    <w:p w14:paraId="31C8D23A" w14:textId="045EDCEC" w:rsidR="0083156C" w:rsidRDefault="0083156C" w:rsidP="006A756A">
      <w:r w:rsidRPr="0083156C">
        <w:rPr>
          <w:b/>
          <w:bCs/>
        </w:rPr>
        <w:t>Steps:</w:t>
      </w:r>
      <w:r w:rsidR="006A756A">
        <w:rPr>
          <w:b/>
          <w:bCs/>
        </w:rPr>
        <w:t xml:space="preserve">   </w:t>
      </w:r>
      <w:r>
        <w:t xml:space="preserve">User invokes the </w:t>
      </w:r>
      <w:proofErr w:type="spellStart"/>
      <w:r>
        <w:t>Plan_Trip</w:t>
      </w:r>
      <w:proofErr w:type="spellEnd"/>
      <w:r>
        <w:t xml:space="preserve"> method of safety application class</w:t>
      </w:r>
    </w:p>
    <w:p w14:paraId="69BA6845" w14:textId="124632E1" w:rsidR="0083156C" w:rsidRDefault="0083156C" w:rsidP="0083156C">
      <w:pPr>
        <w:pStyle w:val="ListParagraph"/>
        <w:numPr>
          <w:ilvl w:val="0"/>
          <w:numId w:val="2"/>
        </w:numPr>
      </w:pPr>
      <w:r>
        <w:t>Application finds the current location of the vehicle by invoking the send location method of GSM Module class.</w:t>
      </w:r>
    </w:p>
    <w:p w14:paraId="2A1A97EA" w14:textId="1009AFF9" w:rsidR="0083156C" w:rsidRDefault="0083156C" w:rsidP="0083156C">
      <w:pPr>
        <w:pStyle w:val="ListParagraph"/>
        <w:numPr>
          <w:ilvl w:val="0"/>
          <w:numId w:val="2"/>
        </w:numPr>
      </w:pPr>
      <w:r>
        <w:t>GSM Module in-turn retrieves the location by contacting the location class.</w:t>
      </w:r>
    </w:p>
    <w:p w14:paraId="5EB0A505" w14:textId="0BE1EAD3" w:rsidR="0083156C" w:rsidRDefault="0083156C" w:rsidP="0083156C">
      <w:pPr>
        <w:pStyle w:val="ListParagraph"/>
        <w:numPr>
          <w:ilvl w:val="0"/>
          <w:numId w:val="2"/>
        </w:numPr>
      </w:pPr>
      <w:r>
        <w:t>Current Location is returned back to the safety application class</w:t>
      </w:r>
    </w:p>
    <w:p w14:paraId="74FA516E" w14:textId="78B03A24" w:rsidR="0083156C" w:rsidRDefault="0083156C" w:rsidP="0083156C">
      <w:pPr>
        <w:pStyle w:val="ListParagraph"/>
        <w:numPr>
          <w:ilvl w:val="0"/>
          <w:numId w:val="2"/>
        </w:numPr>
      </w:pPr>
      <w:r>
        <w:t>User is prompted to enter the required destination location</w:t>
      </w:r>
    </w:p>
    <w:p w14:paraId="1BB363A7" w14:textId="76F6FDCD" w:rsidR="0083156C" w:rsidRDefault="0083156C" w:rsidP="0083156C">
      <w:pPr>
        <w:pStyle w:val="ListParagraph"/>
        <w:numPr>
          <w:ilvl w:val="0"/>
          <w:numId w:val="2"/>
        </w:numPr>
      </w:pPr>
      <w:r>
        <w:t>On entering a valid location, safety application class calculates the distance and returns the trip details to the user</w:t>
      </w:r>
      <w:r w:rsidR="00143DF5">
        <w:t>.</w:t>
      </w:r>
    </w:p>
    <w:p w14:paraId="15A86BF4" w14:textId="3AC6B334" w:rsidR="0083156C" w:rsidRDefault="0083156C" w:rsidP="00143DF5">
      <w:r>
        <w:t>If the entered destination location is invalid, user is prompted to enter a valid destination until he gets one right.</w:t>
      </w:r>
      <w:r>
        <w:rPr>
          <w:noProof/>
        </w:rPr>
        <w:drawing>
          <wp:inline distT="0" distB="0" distL="0" distR="0" wp14:anchorId="6B8441EA" wp14:editId="5CF807F0">
            <wp:extent cx="5622297" cy="49807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423" cy="499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0622" w14:textId="77777777" w:rsidR="006A756A" w:rsidRDefault="0083156C" w:rsidP="0083156C">
      <w:r>
        <w:lastRenderedPageBreak/>
        <w:t>SD</w:t>
      </w:r>
      <w:r>
        <w:t>2</w:t>
      </w:r>
    </w:p>
    <w:p w14:paraId="60AB560F" w14:textId="464E0441" w:rsidR="0083156C" w:rsidRDefault="0083156C" w:rsidP="0083156C">
      <w:r w:rsidRPr="0083156C">
        <w:rPr>
          <w:b/>
          <w:bCs/>
        </w:rPr>
        <w:t xml:space="preserve">Associated </w:t>
      </w:r>
      <w:proofErr w:type="spellStart"/>
      <w:r w:rsidRPr="0083156C">
        <w:rPr>
          <w:b/>
          <w:bCs/>
        </w:rPr>
        <w:t>Usecase</w:t>
      </w:r>
      <w:proofErr w:type="spellEnd"/>
      <w:r w:rsidRPr="0083156C">
        <w:rPr>
          <w:b/>
          <w:bCs/>
        </w:rPr>
        <w:t xml:space="preserve"> </w:t>
      </w:r>
      <w:r>
        <w:t xml:space="preserve">– </w:t>
      </w:r>
      <w:r w:rsidR="00E04EC3">
        <w:t>Activate Sensor</w:t>
      </w:r>
    </w:p>
    <w:p w14:paraId="28116A06" w14:textId="0DDE402A" w:rsidR="0083156C" w:rsidRDefault="0083156C" w:rsidP="0083156C">
      <w:r w:rsidRPr="0083156C">
        <w:rPr>
          <w:b/>
          <w:bCs/>
        </w:rPr>
        <w:t>Collaborating classes</w:t>
      </w:r>
      <w:r>
        <w:t xml:space="preserve"> </w:t>
      </w:r>
      <w:proofErr w:type="gramStart"/>
      <w:r>
        <w:t xml:space="preserve">-  </w:t>
      </w:r>
      <w:r w:rsidR="00E04EC3">
        <w:t>Driver</w:t>
      </w:r>
      <w:proofErr w:type="gramEnd"/>
      <w:r>
        <w:t>, Safety Application,</w:t>
      </w:r>
      <w:r w:rsidR="00E04EC3">
        <w:t xml:space="preserve"> Sensor, Circuit, Ignition, Automobile</w:t>
      </w:r>
    </w:p>
    <w:p w14:paraId="3F1D2339" w14:textId="77777777" w:rsidR="0083156C" w:rsidRPr="0083156C" w:rsidRDefault="0083156C" w:rsidP="0083156C">
      <w:pPr>
        <w:rPr>
          <w:b/>
          <w:bCs/>
        </w:rPr>
      </w:pPr>
      <w:r w:rsidRPr="0083156C">
        <w:rPr>
          <w:b/>
          <w:bCs/>
        </w:rPr>
        <w:t>Steps:</w:t>
      </w:r>
    </w:p>
    <w:p w14:paraId="5347161B" w14:textId="67769982" w:rsidR="0083156C" w:rsidRDefault="00E04EC3" w:rsidP="00E04EC3">
      <w:pPr>
        <w:pStyle w:val="ListParagraph"/>
        <w:numPr>
          <w:ilvl w:val="0"/>
          <w:numId w:val="5"/>
        </w:numPr>
      </w:pPr>
      <w:r>
        <w:t>Driver has two options to start his automobile, i.e. With keys / Using the application.</w:t>
      </w:r>
    </w:p>
    <w:p w14:paraId="4BEC093C" w14:textId="2C44BC3E" w:rsidR="00E04EC3" w:rsidRDefault="00E04EC3" w:rsidP="00E04EC3">
      <w:pPr>
        <w:pStyle w:val="ListParagraph"/>
        <w:numPr>
          <w:ilvl w:val="0"/>
          <w:numId w:val="5"/>
        </w:numPr>
      </w:pPr>
      <w:r>
        <w:t>If he uses the application to start it directly triggers the circuit</w:t>
      </w:r>
    </w:p>
    <w:p w14:paraId="63F65829" w14:textId="74A5B85E" w:rsidR="00E04EC3" w:rsidRDefault="00E04EC3" w:rsidP="00E04EC3">
      <w:pPr>
        <w:pStyle w:val="ListParagraph"/>
        <w:numPr>
          <w:ilvl w:val="0"/>
          <w:numId w:val="5"/>
        </w:numPr>
      </w:pPr>
      <w:r>
        <w:t>If he uses his keys to start it activates the sensor which in-turn triggers the circuit</w:t>
      </w:r>
    </w:p>
    <w:p w14:paraId="149EEA62" w14:textId="57C7A8A7" w:rsidR="00D37A32" w:rsidRDefault="00D37A32" w:rsidP="00D37A32">
      <w:pPr>
        <w:pStyle w:val="ListParagraph"/>
        <w:numPr>
          <w:ilvl w:val="0"/>
          <w:numId w:val="5"/>
        </w:numPr>
      </w:pPr>
      <w:r>
        <w:t>This is determined by the use of an alt frame.</w:t>
      </w:r>
    </w:p>
    <w:p w14:paraId="6648C7CB" w14:textId="6386EE0F" w:rsidR="00E04EC3" w:rsidRDefault="00E04EC3" w:rsidP="00E04EC3">
      <w:pPr>
        <w:pStyle w:val="ListParagraph"/>
        <w:numPr>
          <w:ilvl w:val="0"/>
          <w:numId w:val="5"/>
        </w:numPr>
      </w:pPr>
      <w:r>
        <w:t>Once the circuit gets triggered, it stimulates ignition which in-turn starts the automobile.</w:t>
      </w:r>
    </w:p>
    <w:p w14:paraId="4A67AA0A" w14:textId="4305E3BC" w:rsidR="00E04EC3" w:rsidRDefault="00E04EC3" w:rsidP="00E04EC3">
      <w:pPr>
        <w:pStyle w:val="ListParagraph"/>
        <w:numPr>
          <w:ilvl w:val="0"/>
          <w:numId w:val="5"/>
        </w:numPr>
      </w:pPr>
      <w:r>
        <w:t>Since each message is synchronous, we’re obliged to return a reply message.</w:t>
      </w:r>
    </w:p>
    <w:p w14:paraId="53FE71AC" w14:textId="067C990E" w:rsidR="00E04EC3" w:rsidRDefault="00E04EC3" w:rsidP="00E04EC3">
      <w:pPr>
        <w:pStyle w:val="ListParagraph"/>
        <w:numPr>
          <w:ilvl w:val="0"/>
          <w:numId w:val="5"/>
        </w:numPr>
      </w:pPr>
      <w:r>
        <w:t>If the driver had started with application, he gets the return status from the safety application class, which in-turn got an acknowledge from the circuit class.</w:t>
      </w:r>
    </w:p>
    <w:p w14:paraId="5B409DC1" w14:textId="120429BC" w:rsidR="00E04EC3" w:rsidRDefault="00E04EC3" w:rsidP="00E04EC3">
      <w:pPr>
        <w:pStyle w:val="ListParagraph"/>
        <w:numPr>
          <w:ilvl w:val="0"/>
          <w:numId w:val="5"/>
        </w:numPr>
      </w:pPr>
      <w:r>
        <w:t xml:space="preserve">If the driver had started </w:t>
      </w:r>
      <w:r>
        <w:t>using his keys</w:t>
      </w:r>
      <w:r>
        <w:t xml:space="preserve">, he gets the return status from the </w:t>
      </w:r>
      <w:r>
        <w:t xml:space="preserve">sensor </w:t>
      </w:r>
      <w:r>
        <w:t>class, which in-turn got an acknowledge from the circuit class.</w:t>
      </w:r>
    </w:p>
    <w:p w14:paraId="5834A926" w14:textId="2055E90D" w:rsidR="00E04EC3" w:rsidRDefault="00E04EC3" w:rsidP="00E04EC3">
      <w:pPr>
        <w:pStyle w:val="ListParagraph"/>
        <w:numPr>
          <w:ilvl w:val="0"/>
          <w:numId w:val="5"/>
        </w:numPr>
      </w:pPr>
      <w:r>
        <w:t>This is determined by the use of an alt frame.</w:t>
      </w:r>
    </w:p>
    <w:p w14:paraId="43BE8C84" w14:textId="77777777" w:rsidR="0014059A" w:rsidRDefault="0083156C" w:rsidP="000D0B9D">
      <w:r>
        <w:rPr>
          <w:noProof/>
        </w:rPr>
        <w:drawing>
          <wp:inline distT="0" distB="0" distL="0" distR="0" wp14:anchorId="6EE03EE3" wp14:editId="1F740CEB">
            <wp:extent cx="5731510" cy="51085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D0B8" w14:textId="77777777" w:rsidR="006A756A" w:rsidRDefault="0014059A" w:rsidP="0014059A">
      <w:r>
        <w:br w:type="page"/>
      </w:r>
      <w:r>
        <w:t>SD</w:t>
      </w:r>
      <w:r>
        <w:t>3</w:t>
      </w:r>
    </w:p>
    <w:p w14:paraId="0F8A634A" w14:textId="14261BFF" w:rsidR="0014059A" w:rsidRDefault="0014059A" w:rsidP="0014059A">
      <w:r w:rsidRPr="0083156C">
        <w:rPr>
          <w:b/>
          <w:bCs/>
        </w:rPr>
        <w:t xml:space="preserve">Associated </w:t>
      </w:r>
      <w:proofErr w:type="spellStart"/>
      <w:r w:rsidRPr="0083156C">
        <w:rPr>
          <w:b/>
          <w:bCs/>
        </w:rPr>
        <w:t>Usecase</w:t>
      </w:r>
      <w:proofErr w:type="spellEnd"/>
      <w:r w:rsidRPr="0083156C">
        <w:rPr>
          <w:b/>
          <w:bCs/>
        </w:rPr>
        <w:t xml:space="preserve"> </w:t>
      </w:r>
      <w:r>
        <w:t xml:space="preserve">– </w:t>
      </w:r>
      <w:r w:rsidR="000F009D">
        <w:t>Encounter Accident, Detect Location</w:t>
      </w:r>
    </w:p>
    <w:p w14:paraId="4B0FD36A" w14:textId="3E958188" w:rsidR="0014059A" w:rsidRDefault="0014059A" w:rsidP="0014059A">
      <w:r w:rsidRPr="0083156C">
        <w:rPr>
          <w:b/>
          <w:bCs/>
        </w:rPr>
        <w:t>Collaborating classes</w:t>
      </w:r>
      <w:r>
        <w:t xml:space="preserve"> - </w:t>
      </w:r>
      <w:r w:rsidR="000F009D">
        <w:t>Level Detector, Airbag System, GSM Module, Location, Driver’s Acquaintance</w:t>
      </w:r>
    </w:p>
    <w:p w14:paraId="2EB11E36" w14:textId="77777777" w:rsidR="00143DF5" w:rsidRDefault="0014059A" w:rsidP="00143DF5">
      <w:pPr>
        <w:rPr>
          <w:b/>
          <w:bCs/>
        </w:rPr>
      </w:pPr>
      <w:r w:rsidRPr="0083156C">
        <w:rPr>
          <w:b/>
          <w:bCs/>
        </w:rPr>
        <w:t>Steps:</w:t>
      </w:r>
    </w:p>
    <w:p w14:paraId="54C3EEA4" w14:textId="7BA6F0AD" w:rsidR="00143DF5" w:rsidRDefault="00143DF5" w:rsidP="00143DF5">
      <w:pPr>
        <w:pStyle w:val="ListParagraph"/>
        <w:numPr>
          <w:ilvl w:val="0"/>
          <w:numId w:val="6"/>
        </w:numPr>
      </w:pPr>
      <w:r w:rsidRPr="00143DF5">
        <w:t>If</w:t>
      </w:r>
      <w:r>
        <w:t xml:space="preserve"> the driver uses a </w:t>
      </w:r>
      <w:proofErr w:type="gramStart"/>
      <w:r>
        <w:t>two wheeler</w:t>
      </w:r>
      <w:proofErr w:type="gramEnd"/>
      <w:r>
        <w:t>, the skid angle is continuously checked.</w:t>
      </w:r>
    </w:p>
    <w:p w14:paraId="4E6C1AA7" w14:textId="782F69E2" w:rsidR="00143DF5" w:rsidRDefault="00143DF5" w:rsidP="00143DF5">
      <w:pPr>
        <w:pStyle w:val="ListParagraph"/>
        <w:numPr>
          <w:ilvl w:val="0"/>
          <w:numId w:val="6"/>
        </w:numPr>
      </w:pPr>
      <w:r>
        <w:t xml:space="preserve">If it crosses the threshold, the loop breaks </w:t>
      </w:r>
      <w:r>
        <w:t>(loop frame)</w:t>
      </w:r>
      <w:r>
        <w:t xml:space="preserve"> and the level detector class </w:t>
      </w:r>
      <w:proofErr w:type="gramStart"/>
      <w:r>
        <w:t>reports</w:t>
      </w:r>
      <w:proofErr w:type="gramEnd"/>
      <w:r>
        <w:t xml:space="preserve"> an accident to the GSM Module class.</w:t>
      </w:r>
    </w:p>
    <w:p w14:paraId="6D96DAB8" w14:textId="77777777" w:rsidR="00143DF5" w:rsidRDefault="00143DF5" w:rsidP="00143DF5">
      <w:pPr>
        <w:pStyle w:val="ListParagraph"/>
        <w:numPr>
          <w:ilvl w:val="0"/>
          <w:numId w:val="6"/>
        </w:numPr>
      </w:pPr>
      <w:r>
        <w:t xml:space="preserve">If the driver uses a </w:t>
      </w:r>
      <w:proofErr w:type="gramStart"/>
      <w:r>
        <w:t>four wheeler</w:t>
      </w:r>
      <w:proofErr w:type="gramEnd"/>
      <w:r>
        <w:t xml:space="preserve">, the state of his airbag system is </w:t>
      </w:r>
      <w:r>
        <w:t>continuously checked.</w:t>
      </w:r>
    </w:p>
    <w:p w14:paraId="7B8224F9" w14:textId="7706BEDD" w:rsidR="00143DF5" w:rsidRDefault="00143DF5" w:rsidP="00143DF5">
      <w:pPr>
        <w:pStyle w:val="ListParagraph"/>
        <w:numPr>
          <w:ilvl w:val="0"/>
          <w:numId w:val="6"/>
        </w:numPr>
      </w:pPr>
      <w:r>
        <w:t>If the airbag gets ejected at any point,</w:t>
      </w:r>
      <w:r w:rsidRPr="00143DF5">
        <w:t xml:space="preserve"> </w:t>
      </w:r>
      <w:r>
        <w:t xml:space="preserve">the loop breaks </w:t>
      </w:r>
      <w:r>
        <w:t xml:space="preserve">(loop frame) </w:t>
      </w:r>
      <w:r>
        <w:t xml:space="preserve">and the </w:t>
      </w:r>
      <w:r>
        <w:t>airbag system</w:t>
      </w:r>
      <w:r>
        <w:t xml:space="preserve"> class </w:t>
      </w:r>
      <w:proofErr w:type="gramStart"/>
      <w:r>
        <w:t>reports</w:t>
      </w:r>
      <w:proofErr w:type="gramEnd"/>
      <w:r>
        <w:t xml:space="preserve"> an accident to the GSM Module class.</w:t>
      </w:r>
    </w:p>
    <w:p w14:paraId="669BF5DC" w14:textId="4DFDE9FB" w:rsidR="00143DF5" w:rsidRDefault="00143DF5" w:rsidP="00143DF5">
      <w:pPr>
        <w:pStyle w:val="ListParagraph"/>
        <w:numPr>
          <w:ilvl w:val="0"/>
          <w:numId w:val="6"/>
        </w:numPr>
      </w:pPr>
      <w:r>
        <w:t>This is determined using an alt frame.</w:t>
      </w:r>
    </w:p>
    <w:p w14:paraId="24649F9F" w14:textId="77777777" w:rsidR="00143DF5" w:rsidRDefault="00143DF5" w:rsidP="00143DF5">
      <w:pPr>
        <w:pStyle w:val="ListParagraph"/>
        <w:numPr>
          <w:ilvl w:val="0"/>
          <w:numId w:val="6"/>
        </w:numPr>
      </w:pPr>
      <w:r>
        <w:t>GSM Module contacts the location class to retrieve the current location of the driver.</w:t>
      </w:r>
    </w:p>
    <w:p w14:paraId="13396CBB" w14:textId="77777777" w:rsidR="00143DF5" w:rsidRDefault="00143DF5" w:rsidP="00143DF5">
      <w:pPr>
        <w:pStyle w:val="ListParagraph"/>
        <w:numPr>
          <w:ilvl w:val="0"/>
          <w:numId w:val="6"/>
        </w:numPr>
      </w:pPr>
      <w:r>
        <w:t xml:space="preserve">It then sends a notification to the </w:t>
      </w:r>
      <w:r>
        <w:t>Driver’s Acquaintance</w:t>
      </w:r>
      <w:r>
        <w:t xml:space="preserve"> class, that contains the location.</w:t>
      </w:r>
    </w:p>
    <w:p w14:paraId="4BA784A3" w14:textId="77777777" w:rsidR="00143DF5" w:rsidRDefault="00143DF5" w:rsidP="00143DF5">
      <w:r>
        <w:t xml:space="preserve">Finally, the GSM Module destroys the already created object of </w:t>
      </w:r>
      <w:r>
        <w:t>Driver’s Acquaintance</w:t>
      </w:r>
      <w:r>
        <w:t xml:space="preserve"> class.</w:t>
      </w:r>
      <w:r w:rsidR="0083156C">
        <w:rPr>
          <w:noProof/>
        </w:rPr>
        <w:drawing>
          <wp:inline distT="0" distB="0" distL="0" distR="0" wp14:anchorId="2B9A8C02" wp14:editId="6E3C48C9">
            <wp:extent cx="5731510" cy="48482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DF5">
        <w:t xml:space="preserve"> </w:t>
      </w:r>
    </w:p>
    <w:p w14:paraId="11E179F2" w14:textId="77777777" w:rsidR="00143DF5" w:rsidRDefault="00143DF5" w:rsidP="00143DF5"/>
    <w:p w14:paraId="0B2864C2" w14:textId="77777777" w:rsidR="00143DF5" w:rsidRDefault="00143DF5" w:rsidP="00143DF5"/>
    <w:p w14:paraId="5D7133F3" w14:textId="77777777" w:rsidR="00143DF5" w:rsidRDefault="00143DF5" w:rsidP="00143DF5"/>
    <w:p w14:paraId="1FC39934" w14:textId="77777777" w:rsidR="006A756A" w:rsidRDefault="00143DF5" w:rsidP="00143DF5">
      <w:r>
        <w:t>SD</w:t>
      </w:r>
      <w:r>
        <w:t>4</w:t>
      </w:r>
    </w:p>
    <w:p w14:paraId="7A60DE65" w14:textId="27AFD679" w:rsidR="00143DF5" w:rsidRDefault="00143DF5" w:rsidP="00143DF5">
      <w:r w:rsidRPr="0083156C">
        <w:rPr>
          <w:b/>
          <w:bCs/>
        </w:rPr>
        <w:t xml:space="preserve">Associated </w:t>
      </w:r>
      <w:proofErr w:type="spellStart"/>
      <w:r w:rsidRPr="0083156C">
        <w:rPr>
          <w:b/>
          <w:bCs/>
        </w:rPr>
        <w:t>Usecase</w:t>
      </w:r>
      <w:proofErr w:type="spellEnd"/>
      <w:r w:rsidRPr="0083156C">
        <w:rPr>
          <w:b/>
          <w:bCs/>
        </w:rPr>
        <w:t xml:space="preserve"> </w:t>
      </w:r>
      <w:r>
        <w:t xml:space="preserve">– </w:t>
      </w:r>
      <w:r>
        <w:t xml:space="preserve">Deactivate Sensor, </w:t>
      </w:r>
      <w:r>
        <w:t>En</w:t>
      </w:r>
      <w:r>
        <w:t>able alcohol sensor</w:t>
      </w:r>
    </w:p>
    <w:p w14:paraId="7140C73E" w14:textId="10FFFB56" w:rsidR="00143DF5" w:rsidRDefault="00143DF5" w:rsidP="00143DF5">
      <w:r w:rsidRPr="0083156C">
        <w:rPr>
          <w:b/>
          <w:bCs/>
        </w:rPr>
        <w:t>Collaborating classes</w:t>
      </w:r>
      <w:r>
        <w:t xml:space="preserve"> </w:t>
      </w:r>
      <w:r>
        <w:t>–</w:t>
      </w:r>
      <w:r>
        <w:t xml:space="preserve"> </w:t>
      </w:r>
      <w:r>
        <w:t xml:space="preserve">Alcohol </w:t>
      </w:r>
      <w:proofErr w:type="spellStart"/>
      <w:proofErr w:type="gramStart"/>
      <w:r>
        <w:t>sensor,</w:t>
      </w:r>
      <w:r>
        <w:t>Circuit</w:t>
      </w:r>
      <w:proofErr w:type="spellEnd"/>
      <w:proofErr w:type="gramEnd"/>
      <w:r>
        <w:t>, Ignition, Automobile, GSM Module, Driver’s Acquaintance</w:t>
      </w:r>
    </w:p>
    <w:p w14:paraId="5D288DC8" w14:textId="248334CC" w:rsidR="00143DF5" w:rsidRDefault="00143DF5" w:rsidP="00143DF5">
      <w:pPr>
        <w:rPr>
          <w:b/>
          <w:bCs/>
        </w:rPr>
      </w:pPr>
      <w:r w:rsidRPr="0083156C">
        <w:rPr>
          <w:b/>
          <w:bCs/>
        </w:rPr>
        <w:t>Steps:</w:t>
      </w:r>
    </w:p>
    <w:p w14:paraId="588D3174" w14:textId="355473FE" w:rsidR="00143DF5" w:rsidRDefault="00143DF5" w:rsidP="00143DF5">
      <w:pPr>
        <w:pStyle w:val="ListParagraph"/>
        <w:numPr>
          <w:ilvl w:val="0"/>
          <w:numId w:val="7"/>
        </w:numPr>
      </w:pPr>
      <w:r w:rsidRPr="00143DF5">
        <w:t>T</w:t>
      </w:r>
      <w:r>
        <w:t>he level of intoxication of the driver is continuously checked.</w:t>
      </w:r>
    </w:p>
    <w:p w14:paraId="03F2ADD2" w14:textId="19D0A860" w:rsidR="00143DF5" w:rsidRDefault="00143DF5" w:rsidP="00143DF5">
      <w:pPr>
        <w:pStyle w:val="ListParagraph"/>
        <w:numPr>
          <w:ilvl w:val="0"/>
          <w:numId w:val="7"/>
        </w:numPr>
      </w:pPr>
      <w:r>
        <w:t>Loop breaks (loop frame) once the alcohol sensor detects that the driver is drunk.</w:t>
      </w:r>
    </w:p>
    <w:p w14:paraId="4B61BB7A" w14:textId="77777777" w:rsidR="001A7A82" w:rsidRDefault="00143DF5" w:rsidP="00143DF5">
      <w:pPr>
        <w:pStyle w:val="ListParagraph"/>
        <w:numPr>
          <w:ilvl w:val="0"/>
          <w:numId w:val="7"/>
        </w:numPr>
      </w:pPr>
      <w:r>
        <w:t>It triggers the circuit, which in-turn de</w:t>
      </w:r>
      <w:r w:rsidR="001A7A82">
        <w:t>-</w:t>
      </w:r>
      <w:r>
        <w:t>stimulates the ignition.</w:t>
      </w:r>
    </w:p>
    <w:p w14:paraId="72302CEE" w14:textId="3D38AE02" w:rsidR="001A7A82" w:rsidRDefault="001A7A82" w:rsidP="00143DF5">
      <w:pPr>
        <w:pStyle w:val="ListParagraph"/>
        <w:numPr>
          <w:ilvl w:val="0"/>
          <w:numId w:val="7"/>
        </w:numPr>
      </w:pPr>
      <w:r>
        <w:t>As a result, the automobile comes to a halt.</w:t>
      </w:r>
    </w:p>
    <w:p w14:paraId="42784CD5" w14:textId="20054B66" w:rsidR="001A7A82" w:rsidRDefault="001A7A82" w:rsidP="00143DF5">
      <w:pPr>
        <w:pStyle w:val="ListParagraph"/>
        <w:numPr>
          <w:ilvl w:val="0"/>
          <w:numId w:val="7"/>
        </w:numPr>
      </w:pPr>
      <w:r>
        <w:t>Since the messages sent till now are synchronous, corresponding reply messages are being returned.</w:t>
      </w:r>
    </w:p>
    <w:p w14:paraId="7C8B7D8B" w14:textId="77777777" w:rsidR="001A7A82" w:rsidRDefault="001A7A82" w:rsidP="001A7A82">
      <w:pPr>
        <w:pStyle w:val="ListParagraph"/>
        <w:numPr>
          <w:ilvl w:val="0"/>
          <w:numId w:val="7"/>
        </w:numPr>
      </w:pPr>
      <w:r>
        <w:t>The alcohol sensor class sends a notification to the GSM Module class which in-turn informs the driver’s acquaintance about his state.</w:t>
      </w:r>
    </w:p>
    <w:p w14:paraId="0F727E6F" w14:textId="77777777" w:rsidR="001A7A82" w:rsidRDefault="001A7A82" w:rsidP="001A7A82">
      <w:pPr>
        <w:ind w:left="360"/>
      </w:pPr>
      <w:r>
        <w:t>Finally, the GSM Module destroys the already created object of Driver’s Acquaintance class.</w:t>
      </w:r>
      <w:r w:rsidR="0083156C">
        <w:rPr>
          <w:noProof/>
        </w:rPr>
        <w:drawing>
          <wp:inline distT="0" distB="0" distL="0" distR="0" wp14:anchorId="6971C0AE" wp14:editId="76ED1C09">
            <wp:extent cx="5811381" cy="51261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129" cy="51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5A3B" w14:textId="569C7D77" w:rsidR="001A7A82" w:rsidRDefault="001A7A82" w:rsidP="001A7A82">
      <w:pPr>
        <w:pStyle w:val="ListParagraph"/>
      </w:pPr>
    </w:p>
    <w:p w14:paraId="4C8633A5" w14:textId="53780C9E" w:rsidR="001A7A82" w:rsidRDefault="001A7A82" w:rsidP="001A7A82">
      <w:pPr>
        <w:pStyle w:val="ListParagraph"/>
      </w:pPr>
    </w:p>
    <w:p w14:paraId="003B1B9D" w14:textId="77777777" w:rsidR="006A756A" w:rsidRDefault="001A7A82" w:rsidP="001A7A82">
      <w:r>
        <w:t>SD</w:t>
      </w:r>
      <w:r>
        <w:t>5</w:t>
      </w:r>
    </w:p>
    <w:p w14:paraId="4FF2CB2F" w14:textId="2DD9310A" w:rsidR="001A7A82" w:rsidRDefault="001A7A82" w:rsidP="001A7A82">
      <w:r w:rsidRPr="0083156C">
        <w:rPr>
          <w:b/>
          <w:bCs/>
        </w:rPr>
        <w:t xml:space="preserve">Associated </w:t>
      </w:r>
      <w:proofErr w:type="spellStart"/>
      <w:r w:rsidRPr="0083156C">
        <w:rPr>
          <w:b/>
          <w:bCs/>
        </w:rPr>
        <w:t>Usecase</w:t>
      </w:r>
      <w:proofErr w:type="spellEnd"/>
      <w:r w:rsidRPr="0083156C">
        <w:rPr>
          <w:b/>
          <w:bCs/>
        </w:rPr>
        <w:t xml:space="preserve"> </w:t>
      </w:r>
      <w:r>
        <w:t xml:space="preserve">– </w:t>
      </w:r>
      <w:r>
        <w:t>Book Service</w:t>
      </w:r>
    </w:p>
    <w:p w14:paraId="3069A33D" w14:textId="528AA560" w:rsidR="001A7A82" w:rsidRDefault="001A7A82" w:rsidP="001A7A82">
      <w:r w:rsidRPr="0083156C">
        <w:rPr>
          <w:b/>
          <w:bCs/>
        </w:rPr>
        <w:t>Collaborating classes</w:t>
      </w:r>
      <w:r>
        <w:t xml:space="preserve"> – </w:t>
      </w:r>
      <w:r>
        <w:t>Driver, Safety Application, Service Provider</w:t>
      </w:r>
    </w:p>
    <w:p w14:paraId="5FA83AD8" w14:textId="2BF73728" w:rsidR="001A7A82" w:rsidRDefault="001A7A82" w:rsidP="001A7A82">
      <w:pPr>
        <w:rPr>
          <w:b/>
          <w:bCs/>
        </w:rPr>
      </w:pPr>
      <w:r w:rsidRPr="0083156C">
        <w:rPr>
          <w:b/>
          <w:bCs/>
        </w:rPr>
        <w:t>Steps:</w:t>
      </w:r>
    </w:p>
    <w:p w14:paraId="460BC6DB" w14:textId="515ECBB3" w:rsidR="001A7A82" w:rsidRDefault="001A7A82" w:rsidP="001A7A82">
      <w:pPr>
        <w:pStyle w:val="ListParagraph"/>
        <w:numPr>
          <w:ilvl w:val="0"/>
          <w:numId w:val="8"/>
        </w:numPr>
      </w:pPr>
      <w:r w:rsidRPr="001A7A82">
        <w:t>Driver</w:t>
      </w:r>
      <w:r>
        <w:t xml:space="preserve"> books service for his vehicle when its </w:t>
      </w:r>
      <w:proofErr w:type="spellStart"/>
      <w:r>
        <w:t>on</w:t>
      </w:r>
      <w:proofErr w:type="spellEnd"/>
      <w:r>
        <w:t xml:space="preserve"> due.</w:t>
      </w:r>
    </w:p>
    <w:p w14:paraId="3CB9704A" w14:textId="68870EDE" w:rsidR="001A7A82" w:rsidRDefault="001A7A82" w:rsidP="001A7A82">
      <w:pPr>
        <w:pStyle w:val="ListParagraph"/>
        <w:numPr>
          <w:ilvl w:val="0"/>
          <w:numId w:val="8"/>
        </w:numPr>
      </w:pPr>
      <w:r>
        <w:t>The safety application class contacts the service provider class to confirm the required service date.</w:t>
      </w:r>
    </w:p>
    <w:p w14:paraId="20524E44" w14:textId="7940CDF8" w:rsidR="001A7A82" w:rsidRDefault="001A7A82" w:rsidP="001A7A82">
      <w:pPr>
        <w:pStyle w:val="ListParagraph"/>
        <w:numPr>
          <w:ilvl w:val="0"/>
          <w:numId w:val="8"/>
        </w:numPr>
      </w:pPr>
      <w:r>
        <w:t>Driver receives an acknowledgement from the application class, if the service provider returns an acceptance to the safety application class.</w:t>
      </w:r>
    </w:p>
    <w:p w14:paraId="462AAE3C" w14:textId="57D26C51" w:rsidR="001A7A82" w:rsidRDefault="001A7A82" w:rsidP="001A7A82">
      <w:pPr>
        <w:pStyle w:val="ListParagraph"/>
        <w:numPr>
          <w:ilvl w:val="0"/>
          <w:numId w:val="8"/>
        </w:numPr>
      </w:pPr>
      <w:r>
        <w:t>While the status of the service is incomplete (loop frame), the service provider can update the status of the automobile and the driver can check this status parallelly (par frame).</w:t>
      </w:r>
    </w:p>
    <w:p w14:paraId="3E9239F1" w14:textId="3A1264D7" w:rsidR="001A7A82" w:rsidRDefault="001A7A82" w:rsidP="001A7A82">
      <w:pPr>
        <w:pStyle w:val="ListParagraph"/>
        <w:numPr>
          <w:ilvl w:val="0"/>
          <w:numId w:val="8"/>
        </w:numPr>
      </w:pPr>
      <w:r>
        <w:t>Once the service is complete, service provider generates the bill to the safety application class, which in-turn notifies the driver class.</w:t>
      </w:r>
    </w:p>
    <w:p w14:paraId="6EB367F7" w14:textId="487C4BE4" w:rsidR="001A7A82" w:rsidRDefault="001A7A82" w:rsidP="001A7A82">
      <w:pPr>
        <w:pStyle w:val="ListParagraph"/>
        <w:numPr>
          <w:ilvl w:val="0"/>
          <w:numId w:val="8"/>
        </w:numPr>
      </w:pPr>
      <w:proofErr w:type="gramStart"/>
      <w:r>
        <w:t>Finally</w:t>
      </w:r>
      <w:proofErr w:type="gramEnd"/>
      <w:r>
        <w:t xml:space="preserve"> driver makes his payment and a confirmation is sent to the service provider class.</w:t>
      </w:r>
    </w:p>
    <w:p w14:paraId="63784C22" w14:textId="724F4D93" w:rsidR="001A7A82" w:rsidRPr="001A7A82" w:rsidRDefault="001A7A82" w:rsidP="001A7A82">
      <w:pPr>
        <w:pStyle w:val="ListParagraph"/>
        <w:numPr>
          <w:ilvl w:val="0"/>
          <w:numId w:val="8"/>
        </w:numPr>
      </w:pPr>
      <w:r>
        <w:t xml:space="preserve">If the payment transaction is unsuccessful, the driver </w:t>
      </w:r>
      <w:r w:rsidR="009C23D2">
        <w:t>can attempt to make another transaction until he gets it successful.</w:t>
      </w:r>
    </w:p>
    <w:p w14:paraId="3F88F4C5" w14:textId="77777777" w:rsidR="001A7A82" w:rsidRDefault="001A7A82" w:rsidP="001A7A82">
      <w:pPr>
        <w:pStyle w:val="ListParagraph"/>
      </w:pPr>
    </w:p>
    <w:p w14:paraId="58F271F1" w14:textId="6996A588" w:rsidR="000D0B9D" w:rsidRDefault="009C23D2" w:rsidP="001A7A8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594DBD" wp14:editId="519B4A59">
                <wp:simplePos x="0" y="0"/>
                <wp:positionH relativeFrom="column">
                  <wp:posOffset>2819285</wp:posOffset>
                </wp:positionH>
                <wp:positionV relativeFrom="paragraph">
                  <wp:posOffset>167005</wp:posOffset>
                </wp:positionV>
                <wp:extent cx="997528" cy="228600"/>
                <wp:effectExtent l="0" t="0" r="12700" b="1905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7528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26D513" w14:textId="0229FEA8" w:rsidR="009C23D2" w:rsidRPr="009C23D2" w:rsidRDefault="009C23D2">
                            <w:pPr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9C23D2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Safety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594DBD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222pt;margin-top:13.15pt;width:78.55pt;height:1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" fillcolor="white [3201]" strokeweight=".5pt">
                <v:textbox>
                  <w:txbxContent>
                    <w:p w14:paraId="2F26D513" w14:textId="0229FEA8" w:rsidR="009C23D2" w:rsidRPr="009C23D2" w:rsidRDefault="009C23D2">
                      <w:pPr>
                        <w:rPr>
                          <w:b/>
                          <w:bCs/>
                          <w:sz w:val="14"/>
                          <w:szCs w:val="14"/>
                        </w:rPr>
                      </w:pPr>
                      <w:r w:rsidRPr="009C23D2">
                        <w:rPr>
                          <w:b/>
                          <w:bCs/>
                          <w:sz w:val="14"/>
                          <w:szCs w:val="14"/>
                        </w:rPr>
                        <w:t>Safety application</w:t>
                      </w:r>
                    </w:p>
                  </w:txbxContent>
                </v:textbox>
              </v:shape>
            </w:pict>
          </mc:Fallback>
        </mc:AlternateContent>
      </w:r>
      <w:r w:rsidR="0083156C">
        <w:rPr>
          <w:noProof/>
        </w:rPr>
        <w:drawing>
          <wp:inline distT="0" distB="0" distL="0" distR="0" wp14:anchorId="445DEEE4" wp14:editId="7703A017">
            <wp:extent cx="5731510" cy="48634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D10E" w14:textId="13940312" w:rsidR="000D0B9D" w:rsidRDefault="000D0B9D" w:rsidP="000D0B9D"/>
    <w:sectPr w:rsidR="000D0B9D" w:rsidSect="0083156C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52AE2"/>
    <w:multiLevelType w:val="hybridMultilevel"/>
    <w:tmpl w:val="A15490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6A42C1"/>
    <w:multiLevelType w:val="hybridMultilevel"/>
    <w:tmpl w:val="3E2C88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432F82"/>
    <w:multiLevelType w:val="hybridMultilevel"/>
    <w:tmpl w:val="ED6ABA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507D76"/>
    <w:multiLevelType w:val="hybridMultilevel"/>
    <w:tmpl w:val="E68AEB24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3BAE4428"/>
    <w:multiLevelType w:val="hybridMultilevel"/>
    <w:tmpl w:val="04B6FA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D82F1C"/>
    <w:multiLevelType w:val="hybridMultilevel"/>
    <w:tmpl w:val="EC1C84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E057A2"/>
    <w:multiLevelType w:val="hybridMultilevel"/>
    <w:tmpl w:val="47C25C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6D74D2"/>
    <w:multiLevelType w:val="hybridMultilevel"/>
    <w:tmpl w:val="CFEC06CA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7"/>
  </w:num>
  <w:num w:numId="5">
    <w:abstractNumId w:val="1"/>
  </w:num>
  <w:num w:numId="6">
    <w:abstractNumId w:val="6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697"/>
    <w:rsid w:val="00007B55"/>
    <w:rsid w:val="000D0B9D"/>
    <w:rsid w:val="000F009D"/>
    <w:rsid w:val="0014059A"/>
    <w:rsid w:val="00143DF5"/>
    <w:rsid w:val="001A7A82"/>
    <w:rsid w:val="001E0813"/>
    <w:rsid w:val="0026466E"/>
    <w:rsid w:val="003245AD"/>
    <w:rsid w:val="004A3697"/>
    <w:rsid w:val="004A57C1"/>
    <w:rsid w:val="004C59E7"/>
    <w:rsid w:val="006A756A"/>
    <w:rsid w:val="0083156C"/>
    <w:rsid w:val="00952373"/>
    <w:rsid w:val="009C23D2"/>
    <w:rsid w:val="00B9437A"/>
    <w:rsid w:val="00C339DB"/>
    <w:rsid w:val="00C61680"/>
    <w:rsid w:val="00C642B1"/>
    <w:rsid w:val="00CC4D13"/>
    <w:rsid w:val="00D37A32"/>
    <w:rsid w:val="00E04EC3"/>
    <w:rsid w:val="00F13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6398A"/>
  <w15:chartTrackingRefBased/>
  <w15:docId w15:val="{5A920A8A-0D93-4BF7-B3E7-B118552E3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36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5</Pages>
  <Words>660</Words>
  <Characters>3762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Srihari Sridharan</dc:creator>
  <cp:keywords/>
  <dc:description/>
  <cp:lastModifiedBy>Srihari Sridharan</cp:lastModifiedBy>
  <cp:revision>10</cp:revision>
  <dcterms:created xsi:type="dcterms:W3CDTF">2020-10-18T10:13:00Z</dcterms:created>
  <dcterms:modified xsi:type="dcterms:W3CDTF">2020-10-20T08:07:00Z</dcterms:modified>
</cp:coreProperties>
</file>